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1155"/>
        <w:tblW w:w="14560" w:type="dxa"/>
        <w:tblLayout w:type="fixed"/>
        <w:tblLook w:val="04A0" w:firstRow="1" w:lastRow="0" w:firstColumn="1" w:lastColumn="0" w:noHBand="0" w:noVBand="1"/>
      </w:tblPr>
      <w:tblGrid>
        <w:gridCol w:w="846"/>
        <w:gridCol w:w="1843"/>
        <w:gridCol w:w="1134"/>
        <w:gridCol w:w="1134"/>
        <w:gridCol w:w="1417"/>
        <w:gridCol w:w="8186"/>
      </w:tblGrid>
      <w:tr w:rsidR="0056019E" w:rsidTr="0056019E">
        <w:tc>
          <w:tcPr>
            <w:tcW w:w="846" w:type="dxa"/>
          </w:tcPr>
          <w:p w:rsidR="0056019E" w:rsidRPr="00705BE3" w:rsidRDefault="0056019E" w:rsidP="00BD79E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05B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r w:rsidRPr="00705B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пп</w:t>
            </w:r>
            <w:proofErr w:type="spellEnd"/>
          </w:p>
        </w:tc>
        <w:tc>
          <w:tcPr>
            <w:tcW w:w="1843" w:type="dxa"/>
          </w:tcPr>
          <w:p w:rsidR="0056019E" w:rsidRPr="00705BE3" w:rsidRDefault="0056019E" w:rsidP="00BD79E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05B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134" w:type="dxa"/>
          </w:tcPr>
          <w:p w:rsidR="0056019E" w:rsidRPr="00705BE3" w:rsidRDefault="0056019E" w:rsidP="00BD79E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05B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1134" w:type="dxa"/>
          </w:tcPr>
          <w:p w:rsidR="0056019E" w:rsidRPr="00705BE3" w:rsidRDefault="0056019E" w:rsidP="00BD79E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05B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1417" w:type="dxa"/>
          </w:tcPr>
          <w:p w:rsidR="0056019E" w:rsidRPr="00705BE3" w:rsidRDefault="0056019E" w:rsidP="00BD79E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05B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8186" w:type="dxa"/>
          </w:tcPr>
          <w:p w:rsidR="0056019E" w:rsidRPr="00705BE3" w:rsidRDefault="0056019E" w:rsidP="00BD79E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705B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Школа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Шеховцова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Лицей №58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Снисаренко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Средняя школа №59 города Макеевки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Ольховская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Лицей 6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Топоркова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Лицей №124 города Донецка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Качур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Матвеево-Курганская СОШ №3 имени Героя Советского Союза А.М. Ерошина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Мальцев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Орловская средняя общеобразовательная школа № 1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Лисица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«Школа № 15»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Калмыкова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ГБОУ Херсонской области Приморская школа </w:t>
            </w:r>
            <w:proofErr w:type="spellStart"/>
            <w:r>
              <w:rPr>
                <w:rFonts w:ascii="Calibri" w:hAnsi="Calibri" w:cs="Calibri"/>
                <w:color w:val="000000"/>
              </w:rPr>
              <w:t>Скадовского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муниципального округа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Закопаев</w:t>
            </w:r>
            <w:proofErr w:type="spellEnd"/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СОШ имени Героя России </w:t>
            </w:r>
            <w:proofErr w:type="spellStart"/>
            <w:r>
              <w:rPr>
                <w:rFonts w:ascii="Calibri" w:hAnsi="Calibri" w:cs="Calibri"/>
                <w:color w:val="000000"/>
              </w:rPr>
              <w:t>Крынина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А.Э.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Егорова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«Лицей №1»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Сулейманова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Аксайского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района гимназия №3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Соколова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МОУ СШ №2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Киселева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МОУ СШ №2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Валовой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ГКУ ОО ЗО СОШ №1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Рылеева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МОУ СШ №2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Якушенко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МОБУ СОШ №5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Гайсина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СОШ №30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Папикян</w:t>
            </w:r>
            <w:proofErr w:type="spellEnd"/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МОУ СОШ №5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Солодкова</w:t>
            </w:r>
            <w:proofErr w:type="spellEnd"/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МОУ СОШ № 12 г. Зеленокумска Советского района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Никишина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МОУ СШ 2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Ястребов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Хреновская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№1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Карпенко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МОУ СОШ №6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Уразова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«Средняя общеобразовательная школа №30 г. Йошкар-Олы»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Хлебникова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МОУ Железнодорожная СОШ №2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Утенков</w:t>
            </w:r>
            <w:proofErr w:type="spellEnd"/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Школа 150 г. Донецка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Шеншин</w:t>
            </w:r>
            <w:proofErr w:type="spellEnd"/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Школа №48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Салахова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СОШ №4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Извеков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ЦСОШ №8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Беляков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Починковская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средняя школа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Бенидовская</w:t>
            </w:r>
            <w:proofErr w:type="spellEnd"/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ГКУ </w:t>
            </w:r>
            <w:proofErr w:type="gramStart"/>
            <w:r>
              <w:rPr>
                <w:rFonts w:ascii="Calibri" w:hAnsi="Calibri" w:cs="Calibri"/>
                <w:color w:val="000000"/>
              </w:rPr>
              <w:t>ЗО  Новониколаевская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СОШ № 23 МР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Смелянский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Школа № 126 г. Донецка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СОШ №30 Г. Йошкар-Олы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МОУ-Лицей №2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Семенова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«</w:t>
            </w:r>
            <w:proofErr w:type="gramEnd"/>
            <w:r>
              <w:rPr>
                <w:rFonts w:ascii="Calibri" w:hAnsi="Calibri" w:cs="Calibri"/>
                <w:color w:val="000000"/>
              </w:rPr>
              <w:t>ШКОЛА №6 С УГЛУБЛЕННЫМ ИЗУЧЕНИЕМ ОТДЕЛЬНЫХ ПРЕДМЕТОВ ГОРОДА ЯСИНОВАТАЯ»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Фурман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г. Иркутска СОШ № 71 им. Н. А. Вилкова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Кикова</w:t>
            </w:r>
            <w:proofErr w:type="spellEnd"/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СОШ 1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Меретукова</w:t>
            </w:r>
            <w:proofErr w:type="spellEnd"/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СОШ№1 аул </w:t>
            </w:r>
            <w:proofErr w:type="spellStart"/>
            <w:r>
              <w:rPr>
                <w:rFonts w:ascii="Calibri" w:hAnsi="Calibri" w:cs="Calibri"/>
                <w:color w:val="000000"/>
              </w:rPr>
              <w:t>Хакуринохабль</w:t>
            </w:r>
            <w:proofErr w:type="spellEnd"/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СОШ № 30 им. А.А. Сереброва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Панфилова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Гимназия №6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Потапенко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Лицей 124 г. Донецка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Корпунова</w:t>
            </w:r>
            <w:proofErr w:type="spellEnd"/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МОУ Лицей 31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Теплова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с углубленным изучением отдельных предметов школа №74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Боровченко</w:t>
            </w:r>
            <w:proofErr w:type="spellEnd"/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г. Иркутска СОШ № 71 им. Н. А. Вилкова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Калинина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Починковская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СШ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Забродина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Школа №91 города Донецка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Коротченко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Школа № 42 г. Донецк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Клевцова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Гимназия им. Г. Т. Берегового г. Енакиево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Самбурская</w:t>
            </w:r>
            <w:proofErr w:type="spellEnd"/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Средняя школа № 102 с дошкольным образованием </w:t>
            </w:r>
            <w:proofErr w:type="spellStart"/>
            <w:r>
              <w:rPr>
                <w:rFonts w:ascii="Calibri" w:hAnsi="Calibri" w:cs="Calibri"/>
                <w:color w:val="000000"/>
              </w:rPr>
              <w:t>г.Макеевки</w:t>
            </w:r>
            <w:proofErr w:type="spellEnd"/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Колосова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МКОУ Никольская СОШ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Кириченко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СОШ №5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Рябинина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г. Иркутска СОШ № 71 им. Н. А. Вилкова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Безрукова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СРЕДНЯЯ ОБЩЕОБРАЗОВАТЕЛЬНАЯ ШКОЛА №30 г. ЙОШКАР-ОЛЫ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Алмазов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ГБОУ СОШ 4 </w:t>
            </w:r>
            <w:proofErr w:type="spellStart"/>
            <w:r>
              <w:rPr>
                <w:rFonts w:ascii="Calibri" w:hAnsi="Calibri" w:cs="Calibri"/>
                <w:color w:val="000000"/>
              </w:rPr>
              <w:t>с.п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Плиево</w:t>
            </w:r>
            <w:proofErr w:type="spellEnd"/>
            <w:r>
              <w:rPr>
                <w:rFonts w:ascii="Calibri" w:hAnsi="Calibri" w:cs="Calibri"/>
                <w:color w:val="000000"/>
              </w:rPr>
              <w:t>, им. Плиева М-С.А.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Литвинова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МКОУ Никольская СОШ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Бекшиева</w:t>
            </w:r>
            <w:proofErr w:type="spellEnd"/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МБОУСОШ 62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Цыбина</w:t>
            </w:r>
            <w:proofErr w:type="spellEnd"/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Calibri" w:hAnsi="Calibri" w:cs="Calibri"/>
                <w:color w:val="000000"/>
              </w:rPr>
              <w:t>Харцызская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средняя школа № 6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Иноземцев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СОШ №38 с УИОП им. Е.А. Болховитинова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Козлова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Муниципальное бюджетное общеобразовательное учреждение Средняя школа №4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Гайдарова</w:t>
            </w:r>
            <w:proofErr w:type="spellEnd"/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СШ №6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Редкий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Школа 48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Золотько</w:t>
            </w:r>
            <w:proofErr w:type="spellEnd"/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МОБУ СОШ №5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Таганова</w:t>
            </w:r>
            <w:proofErr w:type="spellEnd"/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Амвросиевская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школа №6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Чижмак</w:t>
            </w:r>
            <w:proofErr w:type="spellEnd"/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ГКУ ЗО СОШ №1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Пшенник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ПМАОУ СОШ 32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Крипчакова</w:t>
            </w:r>
            <w:proofErr w:type="spellEnd"/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Янгорчинская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Шамба</w:t>
            </w:r>
            <w:proofErr w:type="spellEnd"/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Спасская средняя школа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Шматкова</w:t>
            </w:r>
            <w:proofErr w:type="spellEnd"/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СОШ 62</w:t>
            </w:r>
          </w:p>
        </w:tc>
      </w:tr>
      <w:tr w:rsidR="0056019E" w:rsidTr="0056019E">
        <w:tc>
          <w:tcPr>
            <w:tcW w:w="846" w:type="dxa"/>
          </w:tcPr>
          <w:p w:rsidR="0056019E" w:rsidRDefault="0056019E" w:rsidP="00BD79E2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3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Танцюра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1134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</w:t>
            </w:r>
          </w:p>
        </w:tc>
        <w:tc>
          <w:tcPr>
            <w:tcW w:w="1417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класс</w:t>
            </w:r>
          </w:p>
        </w:tc>
        <w:tc>
          <w:tcPr>
            <w:tcW w:w="8186" w:type="dxa"/>
            <w:vAlign w:val="bottom"/>
          </w:tcPr>
          <w:p w:rsidR="0056019E" w:rsidRDefault="0056019E" w:rsidP="00BD7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Многопрофильный лицей-интернат ФГБОУ ВО </w:t>
            </w:r>
            <w:proofErr w:type="spellStart"/>
            <w:r>
              <w:rPr>
                <w:rFonts w:ascii="Calibri" w:hAnsi="Calibri" w:cs="Calibri"/>
                <w:color w:val="000000"/>
              </w:rPr>
              <w:t>ДонГУ</w:t>
            </w:r>
            <w:proofErr w:type="spellEnd"/>
          </w:p>
        </w:tc>
      </w:tr>
    </w:tbl>
    <w:p w:rsidR="0056019E" w:rsidRPr="0056019E" w:rsidRDefault="0056019E" w:rsidP="005601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01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Олимпиада 23/24 Английский язык </w:t>
      </w:r>
      <w:bookmarkStart w:id="0" w:name="_GoBack"/>
      <w:bookmarkEnd w:id="0"/>
    </w:p>
    <w:p w:rsidR="0056019E" w:rsidRPr="0056019E" w:rsidRDefault="0056019E" w:rsidP="0056019E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1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2 этапа</w:t>
      </w:r>
    </w:p>
    <w:p w:rsidR="00D76DEC" w:rsidRDefault="00D76DEC"/>
    <w:sectPr w:rsidR="00D76DEC" w:rsidSect="005601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995BAF"/>
    <w:multiLevelType w:val="hybridMultilevel"/>
    <w:tmpl w:val="084E1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14"/>
    <w:rsid w:val="00116314"/>
    <w:rsid w:val="0056019E"/>
    <w:rsid w:val="00D7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16154-D92D-4291-9587-33267488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0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0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553</Words>
  <Characters>3155</Characters>
  <Application>Microsoft Office Word</Application>
  <DocSecurity>0</DocSecurity>
  <Lines>26</Lines>
  <Paragraphs>7</Paragraphs>
  <ScaleCrop>false</ScaleCrop>
  <Company/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П. Агеева</dc:creator>
  <cp:keywords/>
  <dc:description/>
  <cp:lastModifiedBy>Лилия П. Агеева</cp:lastModifiedBy>
  <cp:revision>2</cp:revision>
  <dcterms:created xsi:type="dcterms:W3CDTF">2024-03-11T12:24:00Z</dcterms:created>
  <dcterms:modified xsi:type="dcterms:W3CDTF">2024-03-11T12:29:00Z</dcterms:modified>
</cp:coreProperties>
</file>